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46EB5687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Theme="minorHAnsi" w:hAnsiTheme="minorHAnsi"/>
        </w:rPr>
        <w:t>I</w:t>
      </w:r>
      <w:r w:rsidR="006800C4">
        <w:rPr>
          <w:rFonts w:asciiTheme="minorHAnsi" w:hAnsiTheme="minorHAnsi"/>
        </w:rPr>
        <w:t>I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751DB07E" w14:textId="6B6AACF0" w:rsidR="004C5034" w:rsidRPr="00CF637D" w:rsidRDefault="00BE5877" w:rsidP="00CF637D">
      <w:pPr>
        <w:spacing w:after="50" w:line="259" w:lineRule="auto"/>
        <w:ind w:left="0" w:righ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 w:rsidRPr="001112B4">
        <w:rPr>
          <w:rFonts w:asciiTheme="minorHAnsi" w:hAnsiTheme="minorHAnsi"/>
        </w:rPr>
        <w:lastRenderedPageBreak/>
        <w:t xml:space="preserve"> </w:t>
      </w:r>
      <w:r w:rsidR="004C5034" w:rsidRPr="00CF637D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8008E2" w:rsidRPr="00CF637D">
        <w:rPr>
          <w:rFonts w:ascii="Calibri" w:hAnsi="Calibri" w:cs="Calibri"/>
          <w:b/>
          <w:bCs/>
          <w:sz w:val="24"/>
          <w:szCs w:val="24"/>
        </w:rPr>
        <w:t>4</w:t>
      </w:r>
      <w:r w:rsidR="004C5034" w:rsidRPr="00CF637D">
        <w:rPr>
          <w:rFonts w:ascii="Calibri" w:hAnsi="Calibri" w:cs="Calibri"/>
          <w:b/>
          <w:bCs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0AE82FA4" w14:textId="77777777" w:rsidR="001C46BD" w:rsidRDefault="001C46BD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</w:p>
    <w:p w14:paraId="09FBB598" w14:textId="77777777" w:rsidR="001C46BD" w:rsidRDefault="001C46BD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</w:p>
    <w:p w14:paraId="764C9676" w14:textId="08784BAC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1790CA8B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="Calibri" w:hAnsi="Calibri" w:cs="Calibri"/>
          <w:b/>
        </w:rPr>
        <w:t>I</w:t>
      </w:r>
      <w:r w:rsidR="00761DA3">
        <w:rPr>
          <w:rFonts w:ascii="Calibri" w:hAnsi="Calibri" w:cs="Calibri"/>
          <w:b/>
        </w:rPr>
        <w:t>I</w:t>
      </w:r>
      <w:r w:rsidRPr="004C5034">
        <w:rPr>
          <w:rFonts w:ascii="Calibri" w:hAnsi="Calibri" w:cs="Calibri"/>
          <w:b/>
        </w:rPr>
        <w:t>”</w:t>
      </w:r>
    </w:p>
    <w:p w14:paraId="114B6B4F" w14:textId="7A9DFBBB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>znak sprawy</w:t>
      </w:r>
      <w:r w:rsidRPr="00AD65C2">
        <w:rPr>
          <w:rFonts w:ascii="Calibri" w:hAnsi="Calibri" w:cs="Calibri"/>
          <w:b/>
          <w:sz w:val="24"/>
          <w:szCs w:val="24"/>
        </w:rPr>
        <w:t xml:space="preserve">: </w:t>
      </w:r>
      <w:r w:rsidR="00AD65C2" w:rsidRPr="003D5EC0">
        <w:rPr>
          <w:rFonts w:ascii="Calibri" w:hAnsi="Calibri" w:cs="Calibri"/>
          <w:b/>
          <w:sz w:val="24"/>
          <w:szCs w:val="24"/>
        </w:rPr>
        <w:t>6</w:t>
      </w:r>
      <w:r w:rsidR="002D04D4" w:rsidRPr="003D5EC0">
        <w:rPr>
          <w:rFonts w:ascii="Calibri" w:hAnsi="Calibri" w:cs="Calibri"/>
          <w:b/>
          <w:sz w:val="24"/>
          <w:szCs w:val="24"/>
        </w:rPr>
        <w:t>/20</w:t>
      </w:r>
      <w:r w:rsidR="00657A16" w:rsidRPr="003D5EC0">
        <w:rPr>
          <w:rFonts w:ascii="Calibri" w:hAnsi="Calibri" w:cs="Calibri"/>
          <w:b/>
          <w:sz w:val="24"/>
          <w:szCs w:val="24"/>
        </w:rPr>
        <w:t>20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6"/>
        <w:gridCol w:w="4915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F580062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  <w:r w:rsidR="00CF637D">
              <w:rPr>
                <w:rFonts w:ascii="Calibri" w:hAnsi="Calibri" w:cs="Calibri"/>
                <w:b/>
              </w:rPr>
              <w:t>/NIP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B835F79" w:rsidR="00ED3A98" w:rsidRPr="00CD0835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u w:val="single"/>
        </w:rPr>
      </w:pPr>
      <w:r w:rsidRPr="00CD0835">
        <w:rPr>
          <w:rFonts w:ascii="Calibri" w:hAnsi="Calibri" w:cs="Calibri"/>
          <w:b/>
          <w:bCs/>
          <w:u w:val="single"/>
        </w:rPr>
        <w:t>Dla części I zamówienia</w:t>
      </w:r>
      <w:r w:rsidR="00CD0835" w:rsidRPr="00CD0835">
        <w:rPr>
          <w:rFonts w:ascii="Calibri" w:hAnsi="Calibri" w:cs="Calibri"/>
          <w:b/>
          <w:bCs/>
          <w:u w:val="single"/>
        </w:rPr>
        <w:t xml:space="preserve"> - </w:t>
      </w:r>
      <w:r w:rsidR="00CD0835" w:rsidRPr="00CD0835">
        <w:rPr>
          <w:rFonts w:asciiTheme="minorHAnsi" w:hAnsiTheme="minorHAnsi"/>
          <w:b/>
          <w:bCs/>
          <w:u w:val="single"/>
        </w:rPr>
        <w:t>Panele</w:t>
      </w:r>
      <w:r w:rsidR="00CD0835" w:rsidRPr="00CD0835">
        <w:rPr>
          <w:rFonts w:ascii="Calibri" w:hAnsi="Calibri" w:cs="Calibri"/>
          <w:b/>
          <w:bCs/>
          <w:u w:val="single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D03B51">
      <w:pPr>
        <w:pStyle w:val="Tekstpodstawowy"/>
        <w:widowControl/>
        <w:numPr>
          <w:ilvl w:val="0"/>
          <w:numId w:val="30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5961479E" w14:textId="6DE92F74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E00D17" w:rsidRPr="001112B4" w14:paraId="141518CA" w14:textId="77777777" w:rsidTr="00CC57E2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E00D17" w:rsidRPr="00CC57E2" w:rsidRDefault="00E00D17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E00D17" w:rsidRPr="00CC57E2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E00D17" w:rsidRPr="00CC57E2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49C6" w14:textId="77777777" w:rsidR="00E00D17" w:rsidRDefault="00E00D17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4268DE76" w14:textId="4F88F949" w:rsidR="00CC57E2" w:rsidRPr="00CC57E2" w:rsidRDefault="00CC57E2" w:rsidP="00CC57E2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6EA" w14:textId="77777777" w:rsidR="00E00D17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68451C99" w14:textId="4D74BF00" w:rsidR="00CC57E2" w:rsidRPr="00CC57E2" w:rsidRDefault="00CC57E2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3D6BB680" w:rsidR="00E00D17" w:rsidRPr="00CC57E2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5C9AB4AB" w14:textId="77777777" w:rsidR="00E00D17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2E91F41A" w14:textId="01EEDF37" w:rsidR="00CC57E2" w:rsidRPr="00CC57E2" w:rsidRDefault="00CC57E2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2F91C0DD" w:rsidR="00E00D17" w:rsidRPr="00CC57E2" w:rsidRDefault="00CC57E2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="00E00D17"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7DD382B0" w14:textId="77777777" w:rsidR="00E00D17" w:rsidRDefault="00E00D17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477AD944" w14:textId="4FB24277" w:rsidR="00CC57E2" w:rsidRPr="00CC57E2" w:rsidRDefault="00CC57E2" w:rsidP="00CC57E2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E00D17" w:rsidRPr="00CC57E2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6FD05E58" w14:textId="77777777" w:rsidR="00E00D17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148381BE" w14:textId="12650BFC" w:rsidR="00CC57E2" w:rsidRPr="00CC57E2" w:rsidRDefault="00CC57E2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CC57E2" w:rsidRPr="001112B4" w14:paraId="11BE7DE1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11FE" w14:textId="6B050D7A" w:rsidR="00CC57E2" w:rsidRPr="00CC57E2" w:rsidRDefault="00CC57E2" w:rsidP="00CC57E2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19BD" w14:textId="3E6155A7" w:rsidR="00CC57E2" w:rsidRPr="006800C4" w:rsidRDefault="00CC57E2" w:rsidP="00CC57E2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20AE" w14:textId="561363A2" w:rsidR="00CC57E2" w:rsidRDefault="00CC57E2" w:rsidP="00CC57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95D1" w14:textId="3ECD3ACA" w:rsidR="00CC57E2" w:rsidRPr="001112B4" w:rsidRDefault="00CC57E2" w:rsidP="00CC57E2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4E43" w14:textId="78BB8FF9" w:rsidR="00CC57E2" w:rsidRPr="001112B4" w:rsidRDefault="00CC57E2" w:rsidP="00CC57E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4A4A" w14:textId="6612BF85" w:rsidR="00CC57E2" w:rsidRPr="001112B4" w:rsidRDefault="00CC57E2" w:rsidP="00CC57E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CCBB" w14:textId="544BE253" w:rsidR="00CC57E2" w:rsidRPr="001112B4" w:rsidRDefault="00CC57E2" w:rsidP="00CC57E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DF3A" w14:textId="0BC2E99E" w:rsidR="00CC57E2" w:rsidRPr="001112B4" w:rsidRDefault="00CC57E2" w:rsidP="00CC57E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E00D17" w:rsidRPr="001112B4" w14:paraId="60634995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6F39AA3F" w:rsidR="00E00D17" w:rsidRPr="001112B4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00C4">
              <w:rPr>
                <w:rFonts w:asciiTheme="minorHAnsi" w:hAnsiTheme="minorHAnsi"/>
                <w:sz w:val="20"/>
                <w:szCs w:val="20"/>
              </w:rPr>
              <w:t xml:space="preserve">Szyny systemowe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00650830" w:rsidR="00E00D17" w:rsidRPr="001112B4" w:rsidRDefault="006800C4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C66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3E66FA1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55880D7D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4F0A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C2E" w14:textId="015E364A" w:rsidR="00E00D17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00C4">
              <w:rPr>
                <w:rFonts w:asciiTheme="minorHAnsi" w:hAnsiTheme="minorHAnsi"/>
                <w:sz w:val="20"/>
                <w:szCs w:val="20"/>
              </w:rPr>
              <w:t>Panel przyłóżkowy – 2xT, 2xSP, 2xV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75E" w14:textId="7B341781" w:rsidR="00E00D17" w:rsidRDefault="006800C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6 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600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A93" w14:textId="3AFB5B8A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473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85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800C4" w:rsidRPr="001112B4" w14:paraId="4E0E4F6B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FB1A" w14:textId="77777777" w:rsidR="006800C4" w:rsidRPr="001112B4" w:rsidRDefault="006800C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F22F" w14:textId="24EE39EF" w:rsidR="006800C4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00C4">
              <w:rPr>
                <w:rFonts w:asciiTheme="minorHAnsi" w:hAnsiTheme="minorHAnsi"/>
                <w:sz w:val="20"/>
                <w:szCs w:val="20"/>
              </w:rPr>
              <w:t>Panel przyłóżkowy – 1xT, 1xSP, 1xV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B178" w14:textId="08A3D531" w:rsidR="006800C4" w:rsidRDefault="006800C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0B81" w14:textId="77777777" w:rsidR="006800C4" w:rsidRPr="001112B4" w:rsidRDefault="006800C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593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01F3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8DEF" w14:textId="77777777" w:rsidR="006800C4" w:rsidRPr="001112B4" w:rsidRDefault="006800C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EAE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800C4" w:rsidRPr="001112B4" w14:paraId="219A5854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4D0A" w14:textId="77777777" w:rsidR="006800C4" w:rsidRPr="001112B4" w:rsidRDefault="006800C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44D6" w14:textId="0E752C3E" w:rsidR="006800C4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00C4">
              <w:rPr>
                <w:rFonts w:asciiTheme="minorHAnsi" w:hAnsiTheme="minorHAnsi"/>
                <w:sz w:val="20"/>
                <w:szCs w:val="20"/>
              </w:rPr>
              <w:t xml:space="preserve">Panel naścienny </w:t>
            </w:r>
            <w:r w:rsidR="005872DA" w:rsidRPr="005872DA">
              <w:rPr>
                <w:rFonts w:asciiTheme="minorHAnsi" w:hAnsiTheme="minorHAnsi"/>
                <w:sz w:val="20"/>
                <w:szCs w:val="20"/>
              </w:rPr>
              <w:t>1xT, 1xSP, 1xV + 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952B" w14:textId="3BB3AF0F" w:rsidR="006800C4" w:rsidRDefault="006800C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5AC7" w14:textId="77777777" w:rsidR="006800C4" w:rsidRPr="001112B4" w:rsidRDefault="006800C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B0F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3553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9A0E" w14:textId="77777777" w:rsidR="006800C4" w:rsidRPr="001112B4" w:rsidRDefault="006800C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C9F4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800C4" w:rsidRPr="001112B4" w14:paraId="4C1AE400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5B51" w14:textId="77777777" w:rsidR="006800C4" w:rsidRPr="001112B4" w:rsidRDefault="006800C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133C" w14:textId="22FACA12" w:rsidR="006800C4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00C4">
              <w:rPr>
                <w:rFonts w:asciiTheme="minorHAnsi" w:hAnsiTheme="minorHAnsi"/>
                <w:sz w:val="20"/>
                <w:szCs w:val="20"/>
              </w:rPr>
              <w:t xml:space="preserve">System przywoławczy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B259" w14:textId="4935E2A4" w:rsidR="006800C4" w:rsidRDefault="006800C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DA18" w14:textId="77777777" w:rsidR="006800C4" w:rsidRPr="001112B4" w:rsidRDefault="006800C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BBCA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EB88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8E43" w14:textId="77777777" w:rsidR="006800C4" w:rsidRPr="001112B4" w:rsidRDefault="006800C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57A4" w14:textId="77777777" w:rsidR="006800C4" w:rsidRPr="001112B4" w:rsidRDefault="006800C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800C4" w:rsidRPr="001112B4" w14:paraId="100B504B" w14:textId="77777777" w:rsidTr="00CC57E2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C9DF" w14:textId="77777777" w:rsidR="006800C4" w:rsidRPr="001112B4" w:rsidRDefault="006800C4" w:rsidP="006800C4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56BD" w14:textId="3BADC41D" w:rsidR="006800C4" w:rsidRDefault="006800C4" w:rsidP="006800C4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6BA1" w14:textId="1CFFF208" w:rsidR="006800C4" w:rsidRDefault="006800C4" w:rsidP="006800C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A03B" w14:textId="77777777" w:rsidR="006800C4" w:rsidRPr="001112B4" w:rsidRDefault="006800C4" w:rsidP="006800C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FBD" w14:textId="77777777" w:rsidR="006800C4" w:rsidRPr="001112B4" w:rsidRDefault="006800C4" w:rsidP="00680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1188" w14:textId="77777777" w:rsidR="006800C4" w:rsidRPr="001112B4" w:rsidRDefault="006800C4" w:rsidP="00680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46E8" w14:textId="77777777" w:rsidR="006800C4" w:rsidRPr="001112B4" w:rsidRDefault="006800C4" w:rsidP="006800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FB1D" w14:textId="77777777" w:rsidR="006800C4" w:rsidRPr="001112B4" w:rsidRDefault="006800C4" w:rsidP="00680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C57E2" w:rsidRPr="001112B4" w14:paraId="675A5807" w14:textId="77777777" w:rsidTr="00DC2323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0814" w14:textId="3FD94C57" w:rsidR="00CC57E2" w:rsidRPr="001112B4" w:rsidRDefault="00CC57E2" w:rsidP="00CC57E2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E7B1" w14:textId="77777777" w:rsidR="00CC57E2" w:rsidRPr="001112B4" w:rsidRDefault="00CC57E2" w:rsidP="00680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D03B51">
      <w:pPr>
        <w:pStyle w:val="Tekstpodstawowy"/>
        <w:widowControl/>
        <w:numPr>
          <w:ilvl w:val="0"/>
          <w:numId w:val="30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1F78BE94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633F95F" w14:textId="1952C79D" w:rsidR="00D64704" w:rsidRPr="00D64704" w:rsidRDefault="00D64704" w:rsidP="00D03B51">
      <w:pPr>
        <w:pStyle w:val="Tekstpodstawowy"/>
        <w:widowControl/>
        <w:numPr>
          <w:ilvl w:val="0"/>
          <w:numId w:val="30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3783DEC1" w14:textId="77777777" w:rsidR="00D64704" w:rsidRPr="006311EF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36C2FD03" w:rsidR="00ED3A98" w:rsidRPr="004F6669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u w:val="single"/>
        </w:rPr>
      </w:pPr>
      <w:r w:rsidRPr="004F6669">
        <w:rPr>
          <w:rFonts w:ascii="Calibri" w:hAnsi="Calibri" w:cs="Calibri"/>
          <w:b/>
          <w:bCs/>
          <w:u w:val="single"/>
        </w:rPr>
        <w:t>Dla części II zamówienia</w:t>
      </w:r>
      <w:r w:rsidR="004F6669" w:rsidRPr="004F6669">
        <w:rPr>
          <w:rFonts w:ascii="Calibri" w:hAnsi="Calibri" w:cs="Calibri"/>
          <w:b/>
          <w:bCs/>
          <w:u w:val="single"/>
        </w:rPr>
        <w:t xml:space="preserve"> - </w:t>
      </w:r>
      <w:r w:rsidR="004F6669" w:rsidRPr="004F6669">
        <w:rPr>
          <w:rFonts w:asciiTheme="minorHAnsi" w:hAnsiTheme="minorHAnsi"/>
          <w:b/>
          <w:bCs/>
          <w:u w:val="single"/>
        </w:rPr>
        <w:t>Urządzenia medyczne</w:t>
      </w:r>
      <w:r w:rsidRPr="004F6669">
        <w:rPr>
          <w:rFonts w:ascii="Calibri" w:hAnsi="Calibri" w:cs="Calibri"/>
          <w:b/>
          <w:bCs/>
          <w:u w:val="single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D03B51">
      <w:pPr>
        <w:pStyle w:val="Tekstpodstawowy"/>
        <w:widowControl/>
        <w:numPr>
          <w:ilvl w:val="0"/>
          <w:numId w:val="31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CC57E2" w:rsidRPr="001112B4" w14:paraId="4C514FA2" w14:textId="77777777" w:rsidTr="00132591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2A08" w14:textId="77777777" w:rsidR="00CC57E2" w:rsidRPr="00CC57E2" w:rsidRDefault="00CC57E2" w:rsidP="00132591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515E" w14:textId="77777777" w:rsidR="00CC57E2" w:rsidRP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6288" w14:textId="77777777" w:rsidR="00CC57E2" w:rsidRP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DE04" w14:textId="77777777" w:rsidR="00CC57E2" w:rsidRDefault="00CC57E2" w:rsidP="00132591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7FBEF46D" w14:textId="77777777" w:rsidR="00CC57E2" w:rsidRPr="00CC57E2" w:rsidRDefault="00CC57E2" w:rsidP="00132591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38B" w14:textId="77777777" w:rsid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1F2D45B5" w14:textId="77777777" w:rsidR="00CC57E2" w:rsidRP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EE0C" w14:textId="77777777" w:rsidR="00CC57E2" w:rsidRP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44D40C2A" w14:textId="77777777" w:rsidR="00CC57E2" w:rsidRDefault="00CC57E2" w:rsidP="00132591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15E37DE1" w14:textId="77777777" w:rsidR="00CC57E2" w:rsidRPr="00CC57E2" w:rsidRDefault="00CC57E2" w:rsidP="00132591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D350" w14:textId="77777777" w:rsidR="00CC57E2" w:rsidRPr="00CC57E2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44979534" w14:textId="77777777" w:rsidR="00CC57E2" w:rsidRDefault="00CC57E2" w:rsidP="00132591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0643D060" w14:textId="77777777" w:rsidR="00CC57E2" w:rsidRPr="00CC57E2" w:rsidRDefault="00CC57E2" w:rsidP="00132591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963D" w14:textId="77777777" w:rsidR="00CC57E2" w:rsidRPr="00CC57E2" w:rsidRDefault="00CC57E2" w:rsidP="00132591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2299982D" w14:textId="77777777" w:rsidR="00CC57E2" w:rsidRDefault="00CC57E2" w:rsidP="00132591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796FAD1E" w14:textId="77777777" w:rsidR="00CC57E2" w:rsidRPr="00CC57E2" w:rsidRDefault="00CC57E2" w:rsidP="00132591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CC57E2" w:rsidRPr="001112B4" w14:paraId="417B331E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DDE1" w14:textId="77777777" w:rsidR="00CC57E2" w:rsidRPr="00CC57E2" w:rsidRDefault="00CC57E2" w:rsidP="00132591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ED62" w14:textId="77777777" w:rsidR="00CC57E2" w:rsidRPr="006800C4" w:rsidRDefault="00CC57E2" w:rsidP="00132591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B0FB" w14:textId="77777777" w:rsidR="00CC57E2" w:rsidRDefault="00CC57E2" w:rsidP="00132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41A2" w14:textId="77777777" w:rsidR="00CC57E2" w:rsidRPr="001112B4" w:rsidRDefault="00CC57E2" w:rsidP="00132591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362" w14:textId="77777777" w:rsidR="00CC57E2" w:rsidRPr="001112B4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7724" w14:textId="77777777" w:rsidR="00CC57E2" w:rsidRPr="001112B4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9989" w14:textId="77777777" w:rsidR="00CC57E2" w:rsidRPr="001112B4" w:rsidRDefault="00CC57E2" w:rsidP="00132591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078B" w14:textId="77777777" w:rsidR="00CC57E2" w:rsidRPr="001112B4" w:rsidRDefault="00CC57E2" w:rsidP="0013259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9A4A5D" w:rsidRPr="001112B4" w14:paraId="16A95B1E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4A6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BA78" w14:textId="48B69036" w:rsidR="009A4A5D" w:rsidRPr="001112B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C183C">
              <w:rPr>
                <w:rFonts w:asciiTheme="minorHAnsi" w:hAnsiTheme="minorHAnsi"/>
                <w:sz w:val="20"/>
                <w:szCs w:val="20"/>
              </w:rPr>
              <w:t>Aparat do elektroencefalografii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8974" w14:textId="1EC73DDD" w:rsidR="009A4A5D" w:rsidRPr="001112B4" w:rsidRDefault="009A4A5D" w:rsidP="009A4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E45B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604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9EB8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AB0B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B9AA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A5D" w:rsidRPr="001112B4" w14:paraId="3A538B1E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55C0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AE5F" w14:textId="5C9CFD62" w:rsidR="009A4A5D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39E2">
              <w:rPr>
                <w:rFonts w:asciiTheme="minorHAnsi" w:hAnsiTheme="minorHAnsi"/>
                <w:sz w:val="20"/>
                <w:szCs w:val="20"/>
              </w:rPr>
              <w:t>Aparat USG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43A9" w14:textId="0DB177FD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795E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F639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B1D7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435E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6B2E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2D167D93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DBB6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987B" w14:textId="6C54E126" w:rsidR="009A4A5D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39E2">
              <w:rPr>
                <w:rFonts w:asciiTheme="minorHAnsi" w:hAnsiTheme="minorHAnsi"/>
                <w:sz w:val="20"/>
                <w:szCs w:val="20"/>
              </w:rPr>
              <w:t>Defibrylator AED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57A" w14:textId="0F4E7082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B50A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118F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5505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71E4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FFD6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080B1B84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3928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9BAE" w14:textId="4F3EEEE3" w:rsidR="009A4A5D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39E2">
              <w:rPr>
                <w:rFonts w:asciiTheme="minorHAnsi" w:hAnsiTheme="minorHAnsi"/>
                <w:sz w:val="20"/>
                <w:szCs w:val="20"/>
              </w:rPr>
              <w:t>Elektrokardiograf EKG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4E7B" w14:textId="3C5F5521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B095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D2F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A1BD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8516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6406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2E3CF2A9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488F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52DD" w14:textId="3051A496" w:rsidR="009A4A5D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Inhalator ultradźwiękowy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BFA" w14:textId="4723E0EA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CAAE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4C48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1C2D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921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5759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148DC09E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48DB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C8D5" w14:textId="4678435B" w:rsidR="009A4A5D" w:rsidRPr="006800C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Negatoskop jednoklatkowy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73F7" w14:textId="0EBCC571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8360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00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4FF1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8A0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76D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307B0CAE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3628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5E51" w14:textId="7AEF292F" w:rsidR="009A4A5D" w:rsidRPr="006800C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Pompa do żywienia dojelitowego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35B2" w14:textId="440BE590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1524AB">
              <w:rPr>
                <w:rFonts w:asciiTheme="minorHAnsi" w:hAnsiTheme="minorHAnsi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D9A3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123C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87B4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BA44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8D2F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0D743AF3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496C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A8C0" w14:textId="69853290" w:rsidR="009A4A5D" w:rsidRPr="006800C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Pompa infuzyjna objętościowa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929C" w14:textId="18AA7C59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41BC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C0C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C0D9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3287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3BE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6FB3F631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3AB1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7DE7" w14:textId="27103B90" w:rsidR="009A4A5D" w:rsidRPr="006800C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Pompa infuzyjna strzykawkowa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C73" w14:textId="1C22F6E8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B00D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A60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78E9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68D9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1D6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68F8FB8B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9B7A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83E5" w14:textId="4C7DD9DF" w:rsidR="009A4A5D" w:rsidRPr="006800C4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Ssak medyczny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A33C" w14:textId="2D288929" w:rsidR="009A4A5D" w:rsidRDefault="00934554" w:rsidP="009A4A5D">
            <w:pPr>
              <w:jc w:val="center"/>
              <w:rPr>
                <w:rFonts w:asciiTheme="minorHAnsi" w:hAnsiTheme="minorHAnsi"/>
                <w:sz w:val="20"/>
              </w:rPr>
            </w:pPr>
            <w:r w:rsidRPr="009A4A5D"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13BC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CC18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826B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2A93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BDD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03172684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4A6" w14:textId="77777777" w:rsidR="009A4A5D" w:rsidRPr="001112B4" w:rsidRDefault="009A4A5D" w:rsidP="009A4A5D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4A8A" w14:textId="24B53370" w:rsidR="009A4A5D" w:rsidRDefault="009A4A5D" w:rsidP="009A4A5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 w:rsidR="0025564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823F" w14:textId="77777777" w:rsidR="009A4A5D" w:rsidRDefault="009A4A5D" w:rsidP="009A4A5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9D4E" w14:textId="77777777" w:rsidR="009A4A5D" w:rsidRPr="001112B4" w:rsidRDefault="009A4A5D" w:rsidP="009A4A5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AD4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C10E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E5BE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195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A4A5D" w:rsidRPr="001112B4" w14:paraId="41B9B218" w14:textId="77777777" w:rsidTr="00132591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5113" w14:textId="77777777" w:rsidR="009A4A5D" w:rsidRPr="001112B4" w:rsidRDefault="009A4A5D" w:rsidP="009A4A5D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0572" w14:textId="77777777" w:rsidR="009A4A5D" w:rsidRPr="001112B4" w:rsidRDefault="009A4A5D" w:rsidP="009A4A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777FF27A" w:rsidR="00223088" w:rsidRDefault="00223088" w:rsidP="00D03B51">
      <w:pPr>
        <w:pStyle w:val="Tekstpodstawowy"/>
        <w:widowControl/>
        <w:numPr>
          <w:ilvl w:val="0"/>
          <w:numId w:val="31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F0DA088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241655B" w14:textId="51DA4ECB" w:rsidR="00D64704" w:rsidRPr="00D64704" w:rsidRDefault="00D64704" w:rsidP="00D03B51">
      <w:pPr>
        <w:pStyle w:val="Tekstpodstawowy"/>
        <w:widowControl/>
        <w:numPr>
          <w:ilvl w:val="0"/>
          <w:numId w:val="31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1B7E4922" w14:textId="77777777" w:rsidR="00CF637D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3209340" w14:textId="59C6E6B1" w:rsidR="00001F0B" w:rsidRPr="00225438" w:rsidRDefault="00001F0B" w:rsidP="00001F0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u w:val="single"/>
        </w:rPr>
      </w:pPr>
      <w:r w:rsidRPr="00225438">
        <w:rPr>
          <w:rFonts w:ascii="Calibri" w:hAnsi="Calibri" w:cs="Calibri"/>
          <w:b/>
          <w:bCs/>
          <w:u w:val="single"/>
        </w:rPr>
        <w:t>Dla części III zamówienia</w:t>
      </w:r>
      <w:r w:rsidR="00225438" w:rsidRPr="00225438">
        <w:rPr>
          <w:rFonts w:ascii="Calibri" w:hAnsi="Calibri" w:cs="Calibri"/>
          <w:b/>
          <w:bCs/>
          <w:u w:val="single"/>
        </w:rPr>
        <w:t xml:space="preserve"> </w:t>
      </w:r>
      <w:r w:rsidR="004F6669" w:rsidRPr="00225438">
        <w:rPr>
          <w:rFonts w:ascii="Calibri" w:hAnsi="Calibri" w:cs="Calibri"/>
          <w:b/>
          <w:bCs/>
          <w:u w:val="single"/>
        </w:rPr>
        <w:t xml:space="preserve">- </w:t>
      </w:r>
      <w:r w:rsidR="00D579F1">
        <w:rPr>
          <w:rFonts w:ascii="Calibri" w:hAnsi="Calibri" w:cs="Calibri"/>
          <w:b/>
          <w:bCs/>
          <w:u w:val="single"/>
        </w:rPr>
        <w:t>O</w:t>
      </w:r>
      <w:r w:rsidR="00D579F1" w:rsidRPr="00D579F1">
        <w:rPr>
          <w:rFonts w:ascii="Calibri" w:hAnsi="Calibri" w:cs="Calibri"/>
          <w:b/>
          <w:bCs/>
          <w:u w:val="single"/>
        </w:rPr>
        <w:t>pieka nad pacjentem</w:t>
      </w:r>
      <w:r w:rsidRPr="00225438">
        <w:rPr>
          <w:rFonts w:ascii="Calibri" w:hAnsi="Calibri" w:cs="Calibri"/>
          <w:u w:val="single"/>
        </w:rPr>
        <w:t>:</w:t>
      </w:r>
    </w:p>
    <w:p w14:paraId="43BDE5F3" w14:textId="77777777" w:rsidR="00001F0B" w:rsidRPr="006311EF" w:rsidRDefault="00001F0B" w:rsidP="00001F0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72B841A" w14:textId="77777777" w:rsidR="00001F0B" w:rsidRPr="006311EF" w:rsidRDefault="00001F0B" w:rsidP="00D03B51">
      <w:pPr>
        <w:pStyle w:val="Tekstpodstawowy"/>
        <w:widowControl/>
        <w:numPr>
          <w:ilvl w:val="0"/>
          <w:numId w:val="32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0B77B7B5" w14:textId="77777777" w:rsidR="00001F0B" w:rsidRPr="006311EF" w:rsidRDefault="00001F0B" w:rsidP="00001F0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0ACF6191" w14:textId="77777777" w:rsidR="00001F0B" w:rsidRPr="006311EF" w:rsidRDefault="00001F0B" w:rsidP="00001F0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431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001F0B" w:rsidRPr="001112B4" w14:paraId="218CDD1C" w14:textId="77777777" w:rsidTr="003B601E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3FFE" w14:textId="77777777" w:rsidR="00001F0B" w:rsidRPr="00CC57E2" w:rsidRDefault="00001F0B" w:rsidP="003B601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AF12" w14:textId="77777777" w:rsidR="00001F0B" w:rsidRPr="00CC57E2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F710" w14:textId="77777777" w:rsidR="00001F0B" w:rsidRPr="00CC57E2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237D" w14:textId="77777777" w:rsidR="00001F0B" w:rsidRDefault="00001F0B" w:rsidP="003B601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5D3243DB" w14:textId="77777777" w:rsidR="00001F0B" w:rsidRPr="00CC57E2" w:rsidRDefault="00001F0B" w:rsidP="003B601E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367" w14:textId="77777777" w:rsidR="00001F0B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098F5760" w14:textId="77777777" w:rsidR="00001F0B" w:rsidRPr="00CC57E2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A237" w14:textId="77777777" w:rsidR="00001F0B" w:rsidRPr="00CC57E2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34B6F57E" w14:textId="77777777" w:rsidR="00001F0B" w:rsidRDefault="00001F0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69F4B09F" w14:textId="77777777" w:rsidR="00001F0B" w:rsidRPr="00CC57E2" w:rsidRDefault="00001F0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B966" w14:textId="77777777" w:rsidR="00001F0B" w:rsidRPr="00CC57E2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145D5EA4" w14:textId="77777777" w:rsidR="00001F0B" w:rsidRDefault="00001F0B" w:rsidP="003B601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5D04724C" w14:textId="77777777" w:rsidR="00001F0B" w:rsidRPr="00CC57E2" w:rsidRDefault="00001F0B" w:rsidP="003B601E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BAB5" w14:textId="77777777" w:rsidR="00001F0B" w:rsidRPr="00CC57E2" w:rsidRDefault="00001F0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6D847736" w14:textId="77777777" w:rsidR="00001F0B" w:rsidRDefault="00001F0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0DDE3B12" w14:textId="77777777" w:rsidR="00001F0B" w:rsidRPr="00CC57E2" w:rsidRDefault="00001F0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001F0B" w:rsidRPr="001112B4" w14:paraId="23DB9B61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3E29" w14:textId="77777777" w:rsidR="00001F0B" w:rsidRPr="00CC57E2" w:rsidRDefault="00001F0B" w:rsidP="003B601E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6D35" w14:textId="77777777" w:rsidR="00001F0B" w:rsidRPr="006800C4" w:rsidRDefault="00001F0B" w:rsidP="003B601E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5A94" w14:textId="77777777" w:rsidR="00001F0B" w:rsidRDefault="00001F0B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AED0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39B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2678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962B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E1E4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001F0B" w:rsidRPr="001112B4" w14:paraId="73F1F309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B0E1" w14:textId="77777777" w:rsidR="00001F0B" w:rsidRPr="001112B4" w:rsidRDefault="00001F0B" w:rsidP="003B601E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7D01" w14:textId="6F145227" w:rsidR="00001F0B" w:rsidRPr="001112B4" w:rsidRDefault="00BD51A3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D51A3">
              <w:rPr>
                <w:rFonts w:asciiTheme="minorHAnsi" w:hAnsiTheme="minorHAnsi"/>
                <w:sz w:val="20"/>
                <w:szCs w:val="20"/>
              </w:rPr>
              <w:t>Szynowy system sufitowy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8454" w14:textId="28533B01" w:rsidR="00001F0B" w:rsidRPr="001112B4" w:rsidRDefault="00BD51A3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51A3"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52D3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6FD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BCE8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FA02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D84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1F0B" w:rsidRPr="001112B4" w14:paraId="2E6AE53B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8832" w14:textId="77777777" w:rsidR="00001F0B" w:rsidRPr="001112B4" w:rsidRDefault="00001F0B" w:rsidP="003B601E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BD9C" w14:textId="28ACEA16" w:rsidR="00001F0B" w:rsidRDefault="0073694D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3694D">
              <w:rPr>
                <w:rFonts w:asciiTheme="minorHAnsi" w:hAnsiTheme="minorHAnsi"/>
                <w:sz w:val="20"/>
                <w:szCs w:val="20"/>
              </w:rPr>
              <w:t>Poręcze do sedesu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BC2C" w14:textId="2E674487" w:rsidR="00001F0B" w:rsidRDefault="0073694D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73694D">
              <w:rPr>
                <w:rFonts w:asciiTheme="minorHAnsi" w:hAnsiTheme="minorHAnsi"/>
                <w:sz w:val="20"/>
                <w:szCs w:val="20"/>
              </w:rPr>
              <w:t>16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CE2A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423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0302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115B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C1A7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01F0B" w:rsidRPr="001112B4" w14:paraId="74C8831E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DFCD" w14:textId="77777777" w:rsidR="00001F0B" w:rsidRPr="001112B4" w:rsidRDefault="00001F0B" w:rsidP="003B601E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8D5E" w14:textId="52353432" w:rsidR="00001F0B" w:rsidRDefault="001E235F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E235F">
              <w:rPr>
                <w:rFonts w:asciiTheme="minorHAnsi" w:hAnsiTheme="minorHAnsi"/>
                <w:sz w:val="20"/>
                <w:szCs w:val="20"/>
              </w:rPr>
              <w:t>Poręcze do umywalki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3D72" w14:textId="77DA8ECD" w:rsidR="00001F0B" w:rsidRDefault="001E235F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1E235F">
              <w:rPr>
                <w:rFonts w:asciiTheme="minorHAnsi" w:hAnsiTheme="minorHAnsi"/>
                <w:sz w:val="20"/>
                <w:szCs w:val="20"/>
              </w:rPr>
              <w:t>16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0047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0AC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37E6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3BFC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0CAF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01F0B" w:rsidRPr="001112B4" w14:paraId="132F5B35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0551" w14:textId="77777777" w:rsidR="00001F0B" w:rsidRPr="001112B4" w:rsidRDefault="00001F0B" w:rsidP="003B601E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D228" w14:textId="15BDB140" w:rsidR="00001F0B" w:rsidRDefault="0054729B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4729B">
              <w:rPr>
                <w:rFonts w:asciiTheme="minorHAnsi" w:hAnsiTheme="minorHAnsi"/>
                <w:sz w:val="20"/>
                <w:szCs w:val="20"/>
              </w:rPr>
              <w:t xml:space="preserve">Krzesło prysznicowe z poręczą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51A6" w14:textId="2ED7A969" w:rsidR="00001F0B" w:rsidRDefault="0054729B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54729B">
              <w:rPr>
                <w:rFonts w:asciiTheme="minorHAnsi" w:hAnsiTheme="minorHAnsi"/>
                <w:sz w:val="20"/>
                <w:szCs w:val="20"/>
              </w:rPr>
              <w:t>16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36BA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6D37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A355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D13D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F771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01F0B" w:rsidRPr="001112B4" w14:paraId="2DA2F443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155F" w14:textId="77777777" w:rsidR="00001F0B" w:rsidRPr="001112B4" w:rsidRDefault="00001F0B" w:rsidP="003B601E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D852" w14:textId="6F514B37" w:rsidR="00001F0B" w:rsidRDefault="00001F0B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 w:rsidR="0025564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908B" w14:textId="77777777" w:rsidR="00001F0B" w:rsidRDefault="00001F0B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D44D" w14:textId="77777777" w:rsidR="00001F0B" w:rsidRPr="001112B4" w:rsidRDefault="00001F0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6377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AFBD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A186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96E8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01F0B" w:rsidRPr="001112B4" w14:paraId="6F4B5455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67BC" w14:textId="77777777" w:rsidR="00001F0B" w:rsidRPr="001112B4" w:rsidRDefault="00001F0B" w:rsidP="003B601E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7663" w14:textId="77777777" w:rsidR="00001F0B" w:rsidRPr="001112B4" w:rsidRDefault="00001F0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4AB0A457" w14:textId="77777777" w:rsidR="00001F0B" w:rsidRDefault="00001F0B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3256218" w14:textId="77777777" w:rsidR="004B1F7B" w:rsidRDefault="004B1F7B" w:rsidP="00D03B51">
      <w:pPr>
        <w:pStyle w:val="Tekstpodstawowy"/>
        <w:widowControl/>
        <w:numPr>
          <w:ilvl w:val="0"/>
          <w:numId w:val="32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5C311D6A" w14:textId="77777777" w:rsidR="004B1F7B" w:rsidRDefault="004B1F7B" w:rsidP="004B1F7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3425E85" w14:textId="77777777" w:rsidR="004B1F7B" w:rsidRPr="00D64704" w:rsidRDefault="004B1F7B" w:rsidP="00D03B51">
      <w:pPr>
        <w:pStyle w:val="Tekstpodstawowy"/>
        <w:widowControl/>
        <w:numPr>
          <w:ilvl w:val="0"/>
          <w:numId w:val="32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7585825" w14:textId="77777777" w:rsidR="004B1F7B" w:rsidRDefault="004B1F7B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1F3DB01" w14:textId="77777777" w:rsidR="004B1F7B" w:rsidRDefault="004B1F7B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8D0DD1" w14:textId="1359E39A" w:rsidR="00CF637D" w:rsidRPr="00080DA9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u w:val="single"/>
        </w:rPr>
      </w:pPr>
      <w:r w:rsidRPr="00080DA9">
        <w:rPr>
          <w:rFonts w:ascii="Calibri" w:hAnsi="Calibri" w:cs="Calibri"/>
          <w:b/>
          <w:bCs/>
          <w:u w:val="single"/>
        </w:rPr>
        <w:t>Dla części I</w:t>
      </w:r>
      <w:r w:rsidR="00001F0B" w:rsidRPr="00080DA9">
        <w:rPr>
          <w:rFonts w:ascii="Calibri" w:hAnsi="Calibri" w:cs="Calibri"/>
          <w:b/>
          <w:bCs/>
          <w:u w:val="single"/>
        </w:rPr>
        <w:t>V</w:t>
      </w:r>
      <w:r w:rsidRPr="00080DA9">
        <w:rPr>
          <w:rFonts w:ascii="Calibri" w:hAnsi="Calibri" w:cs="Calibri"/>
          <w:b/>
          <w:bCs/>
          <w:u w:val="single"/>
        </w:rPr>
        <w:t xml:space="preserve"> zamówienia</w:t>
      </w:r>
      <w:r w:rsidR="00C20654" w:rsidRPr="00080DA9">
        <w:rPr>
          <w:rFonts w:ascii="Calibri" w:hAnsi="Calibri" w:cs="Calibri"/>
          <w:b/>
          <w:bCs/>
          <w:u w:val="single"/>
        </w:rPr>
        <w:t xml:space="preserve"> - </w:t>
      </w:r>
      <w:r w:rsidR="00080DA9" w:rsidRPr="00080DA9">
        <w:rPr>
          <w:rFonts w:ascii="Calibri" w:hAnsi="Calibri" w:cs="Calibri"/>
          <w:b/>
          <w:bCs/>
          <w:u w:val="single"/>
        </w:rPr>
        <w:t>Rehabilitacja</w:t>
      </w:r>
      <w:r w:rsidRPr="00080DA9">
        <w:rPr>
          <w:rFonts w:ascii="Calibri" w:hAnsi="Calibri" w:cs="Calibri"/>
          <w:u w:val="single"/>
        </w:rPr>
        <w:t>:</w:t>
      </w:r>
    </w:p>
    <w:p w14:paraId="6357FF4A" w14:textId="77777777" w:rsidR="00CF637D" w:rsidRPr="006311EF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1E99718" w14:textId="77777777" w:rsidR="00CF637D" w:rsidRPr="006311EF" w:rsidRDefault="00CF637D" w:rsidP="00D03B51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39564C0F" w14:textId="77777777" w:rsidR="00CF637D" w:rsidRPr="006311EF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3EB0BB35" w14:textId="77777777" w:rsidR="00CF637D" w:rsidRPr="006311EF" w:rsidRDefault="00CF637D" w:rsidP="00CF637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431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CF637D" w:rsidRPr="001112B4" w14:paraId="10695C38" w14:textId="77777777" w:rsidTr="00CF637D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3357" w14:textId="77777777" w:rsidR="00CF637D" w:rsidRPr="00CC57E2" w:rsidRDefault="00CF637D" w:rsidP="003B601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611" w14:textId="77777777" w:rsidR="00CF637D" w:rsidRPr="00CC57E2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8C44" w14:textId="77777777" w:rsidR="00CF637D" w:rsidRPr="00CC57E2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C820" w14:textId="77777777" w:rsidR="00CF637D" w:rsidRDefault="00CF637D" w:rsidP="003B601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013A28AE" w14:textId="77777777" w:rsidR="00CF637D" w:rsidRPr="00CC57E2" w:rsidRDefault="00CF637D" w:rsidP="003B601E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3F67" w14:textId="77777777" w:rsidR="00CF637D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758821FD" w14:textId="77777777" w:rsidR="00CF637D" w:rsidRPr="00CC57E2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EEDF" w14:textId="77777777" w:rsidR="00CF637D" w:rsidRPr="00CC57E2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73B497EE" w14:textId="77777777" w:rsidR="00CF637D" w:rsidRDefault="00CF637D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72358B22" w14:textId="77777777" w:rsidR="00CF637D" w:rsidRPr="00CC57E2" w:rsidRDefault="00CF637D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8A12" w14:textId="77777777" w:rsidR="00CF637D" w:rsidRPr="00CC57E2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06E88B9D" w14:textId="77777777" w:rsidR="00CF637D" w:rsidRDefault="00CF637D" w:rsidP="003B601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2240CCEB" w14:textId="77777777" w:rsidR="00CF637D" w:rsidRPr="00CC57E2" w:rsidRDefault="00CF637D" w:rsidP="003B601E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26C5" w14:textId="77777777" w:rsidR="00CF637D" w:rsidRPr="00CC57E2" w:rsidRDefault="00CF637D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0C960D6A" w14:textId="77777777" w:rsidR="00CF637D" w:rsidRDefault="00CF637D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738D57AC" w14:textId="77777777" w:rsidR="00CF637D" w:rsidRPr="00CC57E2" w:rsidRDefault="00CF637D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CF637D" w:rsidRPr="001112B4" w14:paraId="3DBCD849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9833" w14:textId="77777777" w:rsidR="00CF637D" w:rsidRPr="00CC57E2" w:rsidRDefault="00CF637D" w:rsidP="003B601E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BDC8" w14:textId="77777777" w:rsidR="00CF637D" w:rsidRPr="006800C4" w:rsidRDefault="00CF637D" w:rsidP="003B601E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9905" w14:textId="77777777" w:rsidR="00CF637D" w:rsidRDefault="00CF637D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15DB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3F82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4CF8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B1EA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4676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CF637D" w:rsidRPr="001112B4" w14:paraId="15D4B9C8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43EF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F262" w14:textId="5A62CF0B" w:rsidR="00CF637D" w:rsidRPr="001112B4" w:rsidRDefault="00CF637D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F637D">
              <w:rPr>
                <w:rFonts w:asciiTheme="minorHAnsi" w:hAnsiTheme="minorHAnsi"/>
                <w:sz w:val="20"/>
                <w:szCs w:val="20"/>
              </w:rPr>
              <w:t>Aparat do tekaroterapii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42D0" w14:textId="474492E3" w:rsidR="00CF637D" w:rsidRPr="001112B4" w:rsidRDefault="00CF637D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37D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FBA8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2A8F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7136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067A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327D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37D" w:rsidRPr="001112B4" w14:paraId="56A34817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F55D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C41C" w14:textId="3843146E" w:rsidR="00CF637D" w:rsidRDefault="00CF637D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F637D">
              <w:rPr>
                <w:rFonts w:asciiTheme="minorHAnsi" w:hAnsiTheme="minorHAnsi"/>
                <w:sz w:val="20"/>
                <w:szCs w:val="20"/>
              </w:rPr>
              <w:t xml:space="preserve">Stół do masażu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190D" w14:textId="66131663" w:rsidR="00CF637D" w:rsidRDefault="00CF637D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CF637D">
              <w:rPr>
                <w:rFonts w:asciiTheme="minorHAnsi" w:hAnsiTheme="minorHAnsi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C803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F15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A38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4E45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8481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F637D" w:rsidRPr="001112B4" w14:paraId="6F5BCCA9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4AE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D763" w14:textId="0410710A" w:rsidR="00CF637D" w:rsidRDefault="00FF4CB1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F4CB1">
              <w:rPr>
                <w:rFonts w:asciiTheme="minorHAnsi" w:hAnsiTheme="minorHAnsi"/>
                <w:sz w:val="20"/>
                <w:szCs w:val="20"/>
              </w:rPr>
              <w:t>System do treningu funkcjonalnego FES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B214" w14:textId="497FA566" w:rsidR="00CF637D" w:rsidRDefault="00FF4CB1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FF4CB1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7D31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EB2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BEB7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2E93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8ACF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F637D" w:rsidRPr="001112B4" w14:paraId="44ED2954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68B5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A9C5" w14:textId="2C7E275E" w:rsidR="00CF637D" w:rsidRDefault="00FA5366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A5366">
              <w:rPr>
                <w:rFonts w:asciiTheme="minorHAnsi" w:hAnsiTheme="minorHAnsi"/>
                <w:sz w:val="20"/>
                <w:szCs w:val="20"/>
              </w:rPr>
              <w:t>System ergometryczny z modułem FES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9F04" w14:textId="03EABF42" w:rsidR="00CF637D" w:rsidRDefault="00FA5366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FA5366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3BFC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2318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FC74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B279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BEF9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F637D" w:rsidRPr="001112B4" w14:paraId="5C06C192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514F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1CB8" w14:textId="131354A0" w:rsidR="00CF637D" w:rsidRDefault="00A14D11" w:rsidP="00A14D11">
            <w:pPr>
              <w:rPr>
                <w:rFonts w:asciiTheme="minorHAnsi" w:hAnsiTheme="minorHAnsi"/>
                <w:sz w:val="20"/>
                <w:szCs w:val="20"/>
              </w:rPr>
            </w:pPr>
            <w:r w:rsidRPr="00A14D11">
              <w:rPr>
                <w:rFonts w:asciiTheme="minorHAnsi" w:hAnsiTheme="minorHAnsi"/>
                <w:sz w:val="20"/>
                <w:szCs w:val="20"/>
              </w:rPr>
              <w:t xml:space="preserve">System treningu i komunikacji typu „cyber-oko”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6A3B" w14:textId="3A772283" w:rsidR="00CF637D" w:rsidRDefault="00A14D11" w:rsidP="003B601E">
            <w:pPr>
              <w:jc w:val="center"/>
              <w:rPr>
                <w:rFonts w:asciiTheme="minorHAnsi" w:hAnsiTheme="minorHAnsi"/>
                <w:sz w:val="20"/>
              </w:rPr>
            </w:pPr>
            <w:r w:rsidRPr="00A14D11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36E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D11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B14E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C5CB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C907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F637D" w:rsidRPr="001112B4" w14:paraId="0F80999F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E871" w14:textId="77777777" w:rsidR="00CF637D" w:rsidRPr="001112B4" w:rsidRDefault="00CF637D" w:rsidP="00D2138E">
            <w:pPr>
              <w:pStyle w:val="Akapitzlist"/>
              <w:numPr>
                <w:ilvl w:val="0"/>
                <w:numId w:val="3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E7D4" w14:textId="77777777" w:rsidR="00CF637D" w:rsidRDefault="00CF637D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35E" w14:textId="77777777" w:rsidR="00CF637D" w:rsidRDefault="00CF637D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77CE" w14:textId="77777777" w:rsidR="00CF637D" w:rsidRPr="001112B4" w:rsidRDefault="00CF637D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0103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AE7F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393F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A12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F637D" w:rsidRPr="001112B4" w14:paraId="6795C9E8" w14:textId="77777777" w:rsidTr="00CF637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1D83" w14:textId="77777777" w:rsidR="00CF637D" w:rsidRPr="001112B4" w:rsidRDefault="00CF637D" w:rsidP="003B601E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FFA3" w14:textId="77777777" w:rsidR="00CF637D" w:rsidRPr="001112B4" w:rsidRDefault="00CF637D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86FC43C" w14:textId="77777777" w:rsidR="00CF637D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2C834C5" w14:textId="77777777" w:rsidR="00CF637D" w:rsidRPr="006311EF" w:rsidRDefault="00CF637D" w:rsidP="00D03B51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059D56E4" w14:textId="77777777" w:rsidR="00CF637D" w:rsidRDefault="00CF637D" w:rsidP="00CF637D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01B1CE8" w14:textId="77777777" w:rsidR="00CF637D" w:rsidRPr="00D64704" w:rsidRDefault="00CF637D" w:rsidP="00D03B51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028638E5" w14:textId="560D2022" w:rsidR="00D64704" w:rsidRDefault="00D64704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B07772A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96EF25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0F0471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DFBD02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7759BA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1F7A812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5554D3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4E12CF1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7FFF55" w14:textId="77777777" w:rsidR="00BB0B02" w:rsidRDefault="00BB0B02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FAFDC0" w14:textId="35B0F1F4" w:rsidR="005A5ADB" w:rsidRPr="00546038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u w:val="single"/>
        </w:rPr>
      </w:pPr>
      <w:r w:rsidRPr="00546038">
        <w:rPr>
          <w:rFonts w:ascii="Calibri" w:hAnsi="Calibri" w:cs="Calibri"/>
          <w:b/>
          <w:bCs/>
          <w:u w:val="single"/>
        </w:rPr>
        <w:t>Dla części V zamówienia</w:t>
      </w:r>
      <w:r w:rsidR="00080DA9" w:rsidRPr="00546038">
        <w:rPr>
          <w:rFonts w:ascii="Calibri" w:hAnsi="Calibri" w:cs="Calibri"/>
          <w:b/>
          <w:bCs/>
          <w:u w:val="single"/>
        </w:rPr>
        <w:t xml:space="preserve"> - </w:t>
      </w:r>
      <w:r w:rsidR="00546038" w:rsidRPr="00546038">
        <w:rPr>
          <w:rFonts w:ascii="Calibri" w:hAnsi="Calibri" w:cs="Calibri"/>
          <w:b/>
          <w:bCs/>
          <w:u w:val="single"/>
        </w:rPr>
        <w:t>Specjalistyczna wykładzina do obiektów medycznych</w:t>
      </w:r>
      <w:r w:rsidRPr="00546038">
        <w:rPr>
          <w:rFonts w:ascii="Calibri" w:hAnsi="Calibri" w:cs="Calibri"/>
          <w:u w:val="single"/>
        </w:rPr>
        <w:t>:</w:t>
      </w:r>
    </w:p>
    <w:p w14:paraId="6DE57F98" w14:textId="77777777" w:rsidR="005A5ADB" w:rsidRPr="006311EF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85CEA0D" w14:textId="77777777" w:rsidR="005A5ADB" w:rsidRPr="006311EF" w:rsidRDefault="005A5ADB" w:rsidP="005A5ADB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774C006" w14:textId="77777777" w:rsidR="00BB0B02" w:rsidRDefault="00BB0B02" w:rsidP="005A5AD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B1405F5" w14:textId="4933E8BF" w:rsidR="005A5ADB" w:rsidRPr="006311EF" w:rsidRDefault="005A5ADB" w:rsidP="005A5AD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431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5A5ADB" w:rsidRPr="001112B4" w14:paraId="3A5D8C56" w14:textId="77777777" w:rsidTr="003B601E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7279" w14:textId="77777777" w:rsidR="005A5ADB" w:rsidRPr="00CC57E2" w:rsidRDefault="005A5ADB" w:rsidP="003B601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9081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8B25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BBAA" w14:textId="77777777" w:rsidR="005A5ADB" w:rsidRDefault="005A5ADB" w:rsidP="003B601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785775EB" w14:textId="77777777" w:rsidR="005A5ADB" w:rsidRPr="00CC57E2" w:rsidRDefault="005A5ADB" w:rsidP="003B601E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C0AA" w14:textId="77777777" w:rsidR="005A5ADB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7E13232E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8B5B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1DA3EE6A" w14:textId="77777777" w:rsidR="005A5ADB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34FE0F82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AE25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1C167299" w14:textId="77777777" w:rsidR="005A5ADB" w:rsidRDefault="005A5ADB" w:rsidP="003B601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2437110E" w14:textId="77777777" w:rsidR="005A5ADB" w:rsidRPr="00CC57E2" w:rsidRDefault="005A5ADB" w:rsidP="003B601E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05C6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696865E7" w14:textId="77777777" w:rsidR="005A5ADB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651A3B30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5A5ADB" w:rsidRPr="001112B4" w14:paraId="3595AFEB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884C" w14:textId="77777777" w:rsidR="005A5ADB" w:rsidRPr="00CC57E2" w:rsidRDefault="005A5ADB" w:rsidP="003B601E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A946" w14:textId="77777777" w:rsidR="005A5ADB" w:rsidRPr="006800C4" w:rsidRDefault="005A5ADB" w:rsidP="003B601E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97DB" w14:textId="77777777" w:rsidR="005A5ADB" w:rsidRDefault="005A5ADB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7397" w14:textId="77777777" w:rsidR="005A5ADB" w:rsidRPr="001112B4" w:rsidRDefault="005A5ADB" w:rsidP="003B601E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4930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8E67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E8B3" w14:textId="77777777" w:rsidR="005A5ADB" w:rsidRPr="001112B4" w:rsidRDefault="005A5ADB" w:rsidP="003B601E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E85B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5A5ADB" w:rsidRPr="001112B4" w14:paraId="013B6A11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A170" w14:textId="77777777" w:rsidR="005A5ADB" w:rsidRPr="001112B4" w:rsidRDefault="005A5ADB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2213" w14:textId="6EC8A512" w:rsidR="005A5ADB" w:rsidRPr="001112B4" w:rsidRDefault="00242AB5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>ykładzin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 xml:space="preserve"> obiektow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 xml:space="preserve"> PCV heterogeniczn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>, o niskiej wartość wgniecenia resztkowego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0B51" w14:textId="37D9044C" w:rsidR="005A5ADB" w:rsidRPr="001112B4" w:rsidRDefault="00387845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0928" w14:textId="77777777" w:rsidR="005A5ADB" w:rsidRPr="001112B4" w:rsidRDefault="005A5AD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823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F777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374E" w14:textId="77777777" w:rsidR="005A5ADB" w:rsidRPr="001112B4" w:rsidRDefault="005A5AD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78FE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6AC" w:rsidRPr="001112B4" w14:paraId="706282C5" w14:textId="77777777" w:rsidTr="0025718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E3E51" w14:textId="77777777" w:rsidR="008356AC" w:rsidRPr="001112B4" w:rsidRDefault="008356A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7CAB" w14:textId="5B2C65F4" w:rsidR="008356AC" w:rsidRDefault="00C25125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5125">
              <w:rPr>
                <w:rFonts w:asciiTheme="minorHAnsi" w:hAnsiTheme="minorHAnsi"/>
                <w:sz w:val="20"/>
                <w:szCs w:val="20"/>
              </w:rPr>
              <w:t>Wykładzina PVC Homogeniczna o właściwościach antypoślizgowych także do pomieszczeń mokrych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A4C3" w14:textId="4916640A" w:rsidR="008356AC" w:rsidRDefault="00937166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280</w:t>
            </w:r>
            <w:r w:rsidR="00C25125">
              <w:rPr>
                <w:rFonts w:asciiTheme="minorHAnsi" w:hAnsiTheme="minorHAnsi"/>
                <w:sz w:val="20"/>
              </w:rPr>
              <w:t>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6AE3" w14:textId="77777777" w:rsidR="008356AC" w:rsidRPr="001112B4" w:rsidRDefault="008356A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A16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D836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768" w14:textId="77777777" w:rsidR="008356AC" w:rsidRPr="001112B4" w:rsidRDefault="008356A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590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8356AC" w:rsidRPr="001112B4" w14:paraId="583887DC" w14:textId="77777777" w:rsidTr="0025718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ADB8" w14:textId="77777777" w:rsidR="008356AC" w:rsidRPr="001112B4" w:rsidRDefault="008356A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57BF" w14:textId="70D880DD" w:rsidR="008356AC" w:rsidRDefault="0074073F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E88B" w14:textId="1A18A86C" w:rsidR="008356AC" w:rsidRPr="0074073F" w:rsidRDefault="00937166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4073F" w:rsidRPr="0074073F">
              <w:rPr>
                <w:rFonts w:asciiTheme="minorHAnsi" w:hAnsiTheme="minorHAnsi"/>
                <w:sz w:val="20"/>
                <w:szCs w:val="20"/>
              </w:rPr>
              <w:t>00 mb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F223" w14:textId="77777777" w:rsidR="008356AC" w:rsidRPr="001112B4" w:rsidRDefault="008356A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A29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4A84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AFEC" w14:textId="77777777" w:rsidR="008356AC" w:rsidRPr="001112B4" w:rsidRDefault="008356A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E83E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4A129518" w14:textId="77777777" w:rsidTr="00D83F4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0EB91" w14:textId="77777777" w:rsidR="00912B1C" w:rsidRPr="001112B4" w:rsidRDefault="00912B1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15C2" w14:textId="5EE51C86" w:rsidR="00912B1C" w:rsidRDefault="00912B1C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12B1C">
              <w:rPr>
                <w:rFonts w:asciiTheme="minorHAnsi" w:hAnsiTheme="minorHAnsi"/>
                <w:sz w:val="20"/>
                <w:szCs w:val="20"/>
              </w:rPr>
              <w:t>Wykładzina PCV homogeniczna przewodząca/rozpraszająca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8587" w14:textId="63D013D0" w:rsidR="00912B1C" w:rsidRDefault="00912B1C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212,5m2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3B8C" w14:textId="77777777" w:rsidR="00912B1C" w:rsidRPr="001112B4" w:rsidRDefault="00912B1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49D8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B119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C674" w14:textId="77777777" w:rsidR="00912B1C" w:rsidRPr="001112B4" w:rsidRDefault="00912B1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16BA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4CDE786F" w14:textId="77777777" w:rsidTr="00D83F4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EDFF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18C5" w14:textId="7801AD5E" w:rsidR="00912B1C" w:rsidRDefault="00912B1C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FBD6" w14:textId="76405E03" w:rsidR="00912B1C" w:rsidRDefault="00912B1C" w:rsidP="00912B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  <w:r w:rsidRPr="0074073F">
              <w:rPr>
                <w:rFonts w:asciiTheme="minorHAnsi" w:hAnsiTheme="minorHAnsi"/>
                <w:sz w:val="20"/>
                <w:szCs w:val="20"/>
              </w:rPr>
              <w:t xml:space="preserve"> mb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F20B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7DC5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A603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AD1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2CA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51E39" w:rsidRPr="001112B4" w14:paraId="50B610CE" w14:textId="77777777" w:rsidTr="004C3126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0B46B" w14:textId="77777777" w:rsidR="00451E39" w:rsidRPr="001112B4" w:rsidRDefault="00451E39" w:rsidP="0007690D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61B0" w14:textId="3BB34DF6" w:rsidR="00451E39" w:rsidRDefault="00451E39" w:rsidP="0007690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 xml:space="preserve">Wykładzina </w:t>
            </w:r>
            <w:r w:rsidR="008539BA">
              <w:rPr>
                <w:rFonts w:asciiTheme="minorHAnsi" w:hAnsiTheme="minorHAnsi"/>
                <w:sz w:val="20"/>
                <w:szCs w:val="20"/>
              </w:rPr>
              <w:t>PVC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 xml:space="preserve"> homogeniczna  (niewymagająca stosowania dodatkowych powłok ochronnych w czasie użytkowania produktu)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574F" w14:textId="1A031B6A" w:rsidR="00451E39" w:rsidRDefault="00451E39" w:rsidP="0007690D">
            <w:pPr>
              <w:jc w:val="center"/>
              <w:rPr>
                <w:rFonts w:asciiTheme="minorHAnsi" w:hAnsiTheme="minorHAnsi"/>
                <w:sz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>2</w:t>
            </w:r>
            <w:r w:rsidR="00937166">
              <w:rPr>
                <w:rFonts w:asciiTheme="minorHAnsi" w:hAnsiTheme="minorHAnsi"/>
                <w:sz w:val="20"/>
                <w:szCs w:val="20"/>
              </w:rPr>
              <w:t>000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 xml:space="preserve">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3849" w14:textId="77777777" w:rsidR="00451E39" w:rsidRPr="001112B4" w:rsidRDefault="00451E39" w:rsidP="0007690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000B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7054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130" w14:textId="77777777" w:rsidR="00451E39" w:rsidRPr="001112B4" w:rsidRDefault="00451E39" w:rsidP="0007690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4A87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51E39" w:rsidRPr="001112B4" w14:paraId="1E16006D" w14:textId="77777777" w:rsidTr="004C3126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0721" w14:textId="77777777" w:rsidR="00451E39" w:rsidRPr="001112B4" w:rsidRDefault="00451E39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376E" w14:textId="66AA8EC9" w:rsidR="00451E39" w:rsidRDefault="00451E39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6AE1" w14:textId="7F184BAC" w:rsidR="00451E39" w:rsidRDefault="00451E39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>2</w:t>
            </w:r>
            <w:r w:rsidR="00937166">
              <w:rPr>
                <w:rFonts w:asciiTheme="minorHAnsi" w:hAnsiTheme="minorHAnsi"/>
                <w:sz w:val="20"/>
                <w:szCs w:val="20"/>
              </w:rPr>
              <w:t>05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>0 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ED37" w14:textId="77777777" w:rsidR="00451E39" w:rsidRPr="001112B4" w:rsidRDefault="00451E39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28A7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6810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D5AD" w14:textId="77777777" w:rsidR="00451E39" w:rsidRPr="001112B4" w:rsidRDefault="00451E39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199A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37CEC451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1EBA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AA33" w14:textId="2AB421F7" w:rsidR="00912B1C" w:rsidRDefault="0041406C" w:rsidP="0041406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1406C">
              <w:rPr>
                <w:rFonts w:asciiTheme="minorHAnsi" w:hAnsiTheme="minorHAnsi"/>
                <w:sz w:val="20"/>
                <w:szCs w:val="20"/>
              </w:rPr>
              <w:t xml:space="preserve">Wykładzina PVC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41406C">
              <w:rPr>
                <w:rFonts w:asciiTheme="minorHAnsi" w:hAnsiTheme="minorHAnsi"/>
                <w:sz w:val="20"/>
                <w:szCs w:val="20"/>
              </w:rPr>
              <w:t xml:space="preserve">eterogeniczna o podwyższonych parametrach antypoślizgowych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3E31" w14:textId="276632E6" w:rsidR="00912B1C" w:rsidRDefault="0041406C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41406C">
              <w:rPr>
                <w:rFonts w:asciiTheme="minorHAnsi" w:hAnsiTheme="minorHAnsi"/>
                <w:sz w:val="20"/>
                <w:szCs w:val="20"/>
              </w:rPr>
              <w:t>10,5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CB93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7DEC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B76D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B1A1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4FF1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1C21EF" w:rsidRPr="001112B4" w14:paraId="31E6A9BE" w14:textId="77777777" w:rsidTr="0023123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776BE" w14:textId="77777777" w:rsidR="001C21EF" w:rsidRPr="001112B4" w:rsidRDefault="001C21EF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000" w14:textId="7CD23140" w:rsidR="001C21EF" w:rsidRDefault="001C21EF" w:rsidP="00912B1C">
            <w:pPr>
              <w:rPr>
                <w:rFonts w:asciiTheme="minorHAnsi" w:hAnsiTheme="minorHAnsi"/>
                <w:sz w:val="20"/>
                <w:szCs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 xml:space="preserve">Wykładzina PCV homogeniczna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9D0F" w14:textId="2CE1757B" w:rsidR="001C21EF" w:rsidRDefault="001C21EF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>63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0212" w14:textId="77777777" w:rsidR="001C21EF" w:rsidRPr="001112B4" w:rsidRDefault="001C21EF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A2A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3DFE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FFDC" w14:textId="77777777" w:rsidR="001C21EF" w:rsidRPr="001112B4" w:rsidRDefault="001C21EF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5272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1C21EF" w:rsidRPr="001112B4" w14:paraId="6664758C" w14:textId="77777777" w:rsidTr="0023123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B192" w14:textId="77777777" w:rsidR="001C21EF" w:rsidRPr="001112B4" w:rsidRDefault="001C21EF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898" w14:textId="3D6CD205" w:rsidR="001C21EF" w:rsidRPr="00911575" w:rsidRDefault="00E308E9" w:rsidP="00912B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1C21EF" w:rsidRPr="00911575">
              <w:rPr>
                <w:rFonts w:asciiTheme="minorHAnsi" w:hAnsiTheme="minorHAnsi"/>
                <w:sz w:val="20"/>
                <w:szCs w:val="20"/>
              </w:rPr>
              <w:t xml:space="preserve">znur do zgrzewania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AECB" w14:textId="592BB52C" w:rsidR="001C21EF" w:rsidRDefault="001C21EF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77D8" w14:textId="77777777" w:rsidR="001C21EF" w:rsidRPr="001112B4" w:rsidRDefault="001C21EF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1A1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51D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2B64" w14:textId="77777777" w:rsidR="001C21EF" w:rsidRPr="001112B4" w:rsidRDefault="001C21EF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7DB5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02321B5E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2342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478F" w14:textId="341F0C01" w:rsidR="00912B1C" w:rsidRDefault="00912B1C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wykładzin, o których mowa w pkt 1-</w:t>
            </w:r>
            <w:r w:rsidR="00E308E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15B5" w14:textId="77777777" w:rsidR="00912B1C" w:rsidRDefault="00912B1C" w:rsidP="00912B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BC03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149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8154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4E5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3391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5DDA5BC6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A8E2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C7BC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1CFFAB06" w14:textId="77777777" w:rsidR="005A5ADB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1750D4D5" w14:textId="5CC6A708" w:rsidR="005A5ADB" w:rsidRPr="006311EF" w:rsidRDefault="005A5ADB" w:rsidP="005A5ADB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</w:t>
      </w:r>
      <w:r w:rsidR="00A71941">
        <w:rPr>
          <w:rFonts w:ascii="Calibri" w:hAnsi="Calibri" w:cs="Calibri"/>
          <w:sz w:val="22"/>
          <w:szCs w:val="22"/>
        </w:rPr>
        <w:t>wykładziny</w:t>
      </w:r>
      <w:r w:rsidRPr="006311EF">
        <w:rPr>
          <w:rFonts w:ascii="Calibri" w:hAnsi="Calibri" w:cs="Calibri"/>
          <w:sz w:val="22"/>
          <w:szCs w:val="22"/>
        </w:rPr>
        <w:t xml:space="preserve"> świadczon</w:t>
      </w:r>
      <w:r w:rsidR="00A71941">
        <w:rPr>
          <w:rFonts w:ascii="Calibri" w:hAnsi="Calibri" w:cs="Calibri"/>
          <w:sz w:val="22"/>
          <w:szCs w:val="22"/>
        </w:rPr>
        <w:t>y</w:t>
      </w:r>
      <w:r w:rsidRPr="006311EF">
        <w:rPr>
          <w:rFonts w:ascii="Calibri" w:hAnsi="Calibri" w:cs="Calibri"/>
          <w:sz w:val="22"/>
          <w:szCs w:val="22"/>
        </w:rPr>
        <w:t xml:space="preserve"> na zasadach określonych w SIWZ.</w:t>
      </w:r>
    </w:p>
    <w:p w14:paraId="1301A614" w14:textId="77777777" w:rsidR="005A5ADB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14D17AB" w14:textId="594690EC" w:rsidR="005A5ADB" w:rsidRPr="00D64704" w:rsidRDefault="005A5ADB" w:rsidP="005A5ADB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 xml:space="preserve">, że miejscem magazynowania zamówionego </w:t>
      </w:r>
      <w:r w:rsidR="00A71941">
        <w:rPr>
          <w:rFonts w:ascii="Calibri" w:hAnsi="Calibri" w:cs="Calibri"/>
          <w:sz w:val="22"/>
          <w:szCs w:val="22"/>
        </w:rPr>
        <w:t>Wykładzin</w:t>
      </w:r>
      <w:r w:rsidRPr="00D64704">
        <w:rPr>
          <w:rFonts w:ascii="Calibri" w:hAnsi="Calibri" w:cs="Calibri"/>
          <w:sz w:val="22"/>
          <w:szCs w:val="22"/>
        </w:rPr>
        <w:t>, będzie ….. (podać adres)</w:t>
      </w: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5755B77" w14:textId="424410A1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lastRenderedPageBreak/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8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</w:t>
      </w:r>
      <w:r w:rsidR="004C465B" w:rsidRPr="004C465B">
        <w:rPr>
          <w:rFonts w:asciiTheme="minorHAnsi" w:hAnsiTheme="minorHAnsi" w:cstheme="minorHAnsi"/>
          <w:sz w:val="22"/>
          <w:szCs w:val="22"/>
          <w:u w:val="none"/>
        </w:rPr>
        <w:t>t.j. Dz.  U.  z  2020  r. poz.     106</w:t>
      </w:r>
      <w:r w:rsidR="004C465B" w:rsidRPr="004C465B" w:rsidDel="004C465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>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9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18113FE9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(t.j. Dz. U. z 2019 r. 155</w:t>
      </w:r>
      <w:r w:rsidR="00AE3D5C">
        <w:rPr>
          <w:rFonts w:ascii="Calibri" w:hAnsi="Calibri" w:cs="Calibri"/>
        </w:rPr>
        <w:t xml:space="preserve"> </w:t>
      </w:r>
      <w:r w:rsidR="00AE3D5C" w:rsidRPr="00736CC6">
        <w:rPr>
          <w:rFonts w:ascii="Calibri" w:hAnsi="Calibri" w:cs="Calibri"/>
        </w:rPr>
        <w:t>z późn. zm.</w:t>
      </w:r>
      <w:r w:rsidRPr="006311EF">
        <w:rPr>
          <w:rFonts w:ascii="Calibri" w:hAnsi="Calibri" w:cs="Calibri"/>
        </w:rPr>
        <w:t>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 xml:space="preserve">raz ustawy z dnia 20 maja 2010 r. o wyrobach medycznych </w:t>
      </w:r>
      <w:r w:rsidR="00DC0F97">
        <w:rPr>
          <w:rFonts w:ascii="Calibri" w:hAnsi="Calibri" w:cs="Calibri"/>
        </w:rPr>
        <w:t>(</w:t>
      </w:r>
      <w:r w:rsidR="00736CC6" w:rsidRPr="00736CC6">
        <w:rPr>
          <w:rFonts w:ascii="Calibri" w:hAnsi="Calibri" w:cs="Calibri"/>
        </w:rPr>
        <w:t xml:space="preserve">t.j. </w:t>
      </w:r>
      <w:r w:rsidR="00626997" w:rsidRPr="00626997">
        <w:rPr>
          <w:rFonts w:ascii="Calibri" w:hAnsi="Calibri" w:cs="Calibri"/>
        </w:rPr>
        <w:t>Dz.  U.  z  2020  r. poz. 186</w:t>
      </w:r>
      <w:r w:rsidR="00736CC6" w:rsidRPr="00736CC6">
        <w:rPr>
          <w:rFonts w:ascii="Calibri" w:hAnsi="Calibri" w:cs="Calibri"/>
        </w:rPr>
        <w:t xml:space="preserve"> z późn. zm.</w:t>
      </w:r>
      <w:r w:rsidR="00DC0F97">
        <w:rPr>
          <w:rFonts w:ascii="Calibri" w:hAnsi="Calibri" w:cs="Calibri"/>
        </w:rPr>
        <w:t>)</w:t>
      </w:r>
    </w:p>
    <w:p w14:paraId="1EEC644A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2D351B0F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</w:t>
      </w:r>
      <w:r w:rsidR="00274873">
        <w:rPr>
          <w:rFonts w:ascii="Calibri" w:hAnsi="Calibri" w:cs="Calibri"/>
        </w:rPr>
        <w:t xml:space="preserve">nasze </w:t>
      </w:r>
      <w:r w:rsidRPr="006311EF">
        <w:rPr>
          <w:rFonts w:ascii="Calibri" w:hAnsi="Calibri" w:cs="Calibri"/>
        </w:rPr>
        <w:t>dane osobowe oraz, że</w:t>
      </w:r>
      <w:r w:rsidR="00274873">
        <w:rPr>
          <w:rFonts w:asciiTheme="minorHAnsi" w:eastAsiaTheme="minorHAnsi" w:hAnsiTheme="minorHAnsi" w:cstheme="minorHAnsi"/>
          <w:bCs/>
          <w:lang w:eastAsia="en-US"/>
        </w:rPr>
        <w:t xml:space="preserve">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417EFB">
        <w:rPr>
          <w:rFonts w:asciiTheme="minorHAnsi" w:eastAsiaTheme="minorHAnsi" w:hAnsiTheme="minorHAnsi" w:cstheme="minorHAnsi"/>
          <w:bCs/>
          <w:lang w:eastAsia="en-US"/>
        </w:rPr>
        <w:t>liśmy</w:t>
      </w:r>
      <w:r w:rsidR="00274873">
        <w:rPr>
          <w:rFonts w:asciiTheme="minorHAnsi" w:eastAsiaTheme="minorHAnsi" w:hAnsiTheme="minorHAnsi" w:cstheme="minorHAnsi"/>
          <w:bCs/>
          <w:lang w:eastAsia="en-US"/>
        </w:rPr>
        <w:t xml:space="preserve"> w celu ubiegania się o udzielenie zamówienia w niniejszym postępowaniu</w:t>
      </w:r>
      <w:r w:rsidRPr="006311EF">
        <w:rPr>
          <w:rFonts w:ascii="Calibri" w:hAnsi="Calibri" w:cs="Calibri"/>
        </w:rPr>
        <w:t xml:space="preserve"> </w:t>
      </w:r>
      <w:r w:rsidR="00417EFB">
        <w:rPr>
          <w:rFonts w:ascii="Calibri" w:hAnsi="Calibri" w:cs="Calibri"/>
        </w:rPr>
        <w:t xml:space="preserve">tj. </w:t>
      </w:r>
      <w:r w:rsidRPr="006311EF">
        <w:rPr>
          <w:rFonts w:ascii="Calibri" w:hAnsi="Calibri" w:cs="Calibri"/>
        </w:rPr>
        <w:t xml:space="preserve">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1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11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12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lastRenderedPageBreak/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994008D" w14:textId="3B48264E" w:rsidR="00FA2063" w:rsidRDefault="00FA2063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9F25600" w14:textId="77777777" w:rsidR="00BB0B02" w:rsidRDefault="00BB0B02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84CF053" w14:textId="5C89B28F" w:rsidR="0026106E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106E" w14:paraId="5A86D919" w14:textId="77777777" w:rsidTr="0026106E">
        <w:tc>
          <w:tcPr>
            <w:tcW w:w="4531" w:type="dxa"/>
          </w:tcPr>
          <w:p w14:paraId="2AAC713A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4808614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Miejscowość i data:………………… __ __ 2020 r.</w:t>
            </w:r>
          </w:p>
        </w:tc>
        <w:tc>
          <w:tcPr>
            <w:tcW w:w="4531" w:type="dxa"/>
          </w:tcPr>
          <w:p w14:paraId="41A47619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D5365D6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………………………….</w:t>
            </w:r>
          </w:p>
          <w:p w14:paraId="6376AAE4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Podpis(y) Wykonawcy</w:t>
            </w:r>
          </w:p>
        </w:tc>
      </w:tr>
    </w:tbl>
    <w:p w14:paraId="3261F20D" w14:textId="5F6B0934" w:rsidR="001F29BD" w:rsidRPr="006311EF" w:rsidRDefault="001F29BD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8909" w14:textId="77777777" w:rsidR="00AA1256" w:rsidRDefault="00AA1256">
      <w:pPr>
        <w:spacing w:after="0" w:line="240" w:lineRule="auto"/>
      </w:pPr>
      <w:r>
        <w:separator/>
      </w:r>
    </w:p>
  </w:endnote>
  <w:endnote w:type="continuationSeparator" w:id="0">
    <w:p w14:paraId="2E40452C" w14:textId="77777777" w:rsidR="00AA1256" w:rsidRDefault="00AA1256">
      <w:pPr>
        <w:spacing w:after="0" w:line="240" w:lineRule="auto"/>
      </w:pPr>
      <w:r>
        <w:continuationSeparator/>
      </w:r>
    </w:p>
  </w:endnote>
  <w:endnote w:type="continuationNotice" w:id="1">
    <w:p w14:paraId="11D1512E" w14:textId="77777777" w:rsidR="00AA1256" w:rsidRDefault="00AA1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E28E" w14:textId="5A5F4D73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="003D5EC0">
      <w:rPr>
        <w:rFonts w:asciiTheme="minorHAnsi" w:hAnsiTheme="minorHAnsi"/>
        <w:noProof/>
      </w:rPr>
      <w:t>8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="003D5EC0">
      <w:rPr>
        <w:rFonts w:asciiTheme="minorHAnsi" w:hAnsiTheme="minorHAnsi"/>
        <w:noProof/>
      </w:rPr>
      <w:t>8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8612" w14:textId="77777777" w:rsidR="00AA1256" w:rsidRDefault="00AA1256">
      <w:pPr>
        <w:spacing w:after="0" w:line="240" w:lineRule="auto"/>
      </w:pPr>
      <w:r>
        <w:separator/>
      </w:r>
    </w:p>
  </w:footnote>
  <w:footnote w:type="continuationSeparator" w:id="0">
    <w:p w14:paraId="2550C600" w14:textId="77777777" w:rsidR="00AA1256" w:rsidRDefault="00AA1256">
      <w:pPr>
        <w:spacing w:after="0" w:line="240" w:lineRule="auto"/>
      </w:pPr>
      <w:r>
        <w:continuationSeparator/>
      </w:r>
    </w:p>
  </w:footnote>
  <w:footnote w:type="continuationNotice" w:id="1">
    <w:p w14:paraId="7EAA6028" w14:textId="77777777" w:rsidR="00AA1256" w:rsidRDefault="00AA1256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4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5">
    <w:p w14:paraId="04310D8E" w14:textId="77777777" w:rsidR="004B1F7B" w:rsidRPr="00223088" w:rsidRDefault="004B1F7B" w:rsidP="004B1F7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6">
    <w:p w14:paraId="2B30ACFA" w14:textId="77777777" w:rsidR="00CF637D" w:rsidRDefault="00CF637D" w:rsidP="00CF637D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wskazać oferowany okres gwarancji (odpowiednio 24 lub 36 miesięcy)</w:t>
      </w:r>
      <w:r>
        <w:t xml:space="preserve"> </w:t>
      </w:r>
    </w:p>
  </w:footnote>
  <w:footnote w:id="7">
    <w:p w14:paraId="08C2FA9A" w14:textId="77777777" w:rsidR="005A5ADB" w:rsidRDefault="005A5ADB" w:rsidP="005A5ADB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wskazać oferowany okres gwarancji (odpowiednio 24 lub 36 miesięcy)</w:t>
      </w:r>
      <w:r>
        <w:t xml:space="preserve"> </w:t>
      </w:r>
    </w:p>
  </w:footnote>
  <w:footnote w:id="8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9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10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11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12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B16" w14:textId="1F3377A2" w:rsidR="002B4C55" w:rsidRDefault="002A3E57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0057E4A6">
          <wp:simplePos x="0" y="0"/>
          <wp:positionH relativeFrom="column">
            <wp:posOffset>3226435</wp:posOffset>
          </wp:positionH>
          <wp:positionV relativeFrom="paragraph">
            <wp:posOffset>10795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545D" w14:textId="4F98424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28CC2" w14:textId="31D24DE4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  <w:p w14:paraId="6C0302AF" w14:textId="77777777" w:rsidR="002A3E57" w:rsidRPr="001870A5" w:rsidRDefault="002A3E57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367D" w14:textId="7F8CF195" w:rsidR="00442665" w:rsidRDefault="006800C4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6B31D81A">
          <wp:simplePos x="0" y="0"/>
          <wp:positionH relativeFrom="column">
            <wp:posOffset>3255010</wp:posOffset>
          </wp:positionH>
          <wp:positionV relativeFrom="paragraph">
            <wp:posOffset>10795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D2251" w14:textId="1BB4BB95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E8ED6" w14:textId="5B1DA53C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  <w:p w14:paraId="1B58E616" w14:textId="77777777" w:rsidR="006800C4" w:rsidRPr="001870A5" w:rsidRDefault="006800C4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BF15F1E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0D965445"/>
    <w:multiLevelType w:val="hybridMultilevel"/>
    <w:tmpl w:val="71B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7CD9"/>
    <w:multiLevelType w:val="hybridMultilevel"/>
    <w:tmpl w:val="C79C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0676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9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23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4" w15:restartNumberingAfterBreak="0">
    <w:nsid w:val="52C6397D"/>
    <w:multiLevelType w:val="hybridMultilevel"/>
    <w:tmpl w:val="1EC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8E48BE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9" w15:restartNumberingAfterBreak="0">
    <w:nsid w:val="63DF300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0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1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4" w15:restartNumberingAfterBreak="0">
    <w:nsid w:val="7A1D053A"/>
    <w:multiLevelType w:val="hybridMultilevel"/>
    <w:tmpl w:val="3A46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7"/>
  </w:num>
  <w:num w:numId="5">
    <w:abstractNumId w:val="30"/>
  </w:num>
  <w:num w:numId="6">
    <w:abstractNumId w:val="1"/>
  </w:num>
  <w:num w:numId="7">
    <w:abstractNumId w:val="18"/>
  </w:num>
  <w:num w:numId="8">
    <w:abstractNumId w:val="19"/>
  </w:num>
  <w:num w:numId="9">
    <w:abstractNumId w:val="33"/>
  </w:num>
  <w:num w:numId="10">
    <w:abstractNumId w:val="23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20"/>
  </w:num>
  <w:num w:numId="16">
    <w:abstractNumId w:val="22"/>
  </w:num>
  <w:num w:numId="17">
    <w:abstractNumId w:val="13"/>
  </w:num>
  <w:num w:numId="18">
    <w:abstractNumId w:val="7"/>
  </w:num>
  <w:num w:numId="19">
    <w:abstractNumId w:val="8"/>
  </w:num>
  <w:num w:numId="20">
    <w:abstractNumId w:val="16"/>
  </w:num>
  <w:num w:numId="21">
    <w:abstractNumId w:val="0"/>
  </w:num>
  <w:num w:numId="22">
    <w:abstractNumId w:val="32"/>
  </w:num>
  <w:num w:numId="23">
    <w:abstractNumId w:val="10"/>
  </w:num>
  <w:num w:numId="24">
    <w:abstractNumId w:val="9"/>
  </w:num>
  <w:num w:numId="25">
    <w:abstractNumId w:val="21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</w:num>
  <w:num w:numId="30">
    <w:abstractNumId w:val="11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01F0B"/>
    <w:rsid w:val="00011DBA"/>
    <w:rsid w:val="00032AE0"/>
    <w:rsid w:val="00056FB8"/>
    <w:rsid w:val="000579F6"/>
    <w:rsid w:val="00080DA9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524AB"/>
    <w:rsid w:val="00180096"/>
    <w:rsid w:val="00180115"/>
    <w:rsid w:val="001B5E38"/>
    <w:rsid w:val="001C21EF"/>
    <w:rsid w:val="001C46BD"/>
    <w:rsid w:val="001D454C"/>
    <w:rsid w:val="001D586E"/>
    <w:rsid w:val="001D5DB2"/>
    <w:rsid w:val="001E235F"/>
    <w:rsid w:val="001F29BD"/>
    <w:rsid w:val="001F30D1"/>
    <w:rsid w:val="00215B6A"/>
    <w:rsid w:val="00223088"/>
    <w:rsid w:val="00225438"/>
    <w:rsid w:val="00232561"/>
    <w:rsid w:val="00242AB5"/>
    <w:rsid w:val="002435C2"/>
    <w:rsid w:val="00255640"/>
    <w:rsid w:val="002569FB"/>
    <w:rsid w:val="0026106E"/>
    <w:rsid w:val="00274873"/>
    <w:rsid w:val="00276D32"/>
    <w:rsid w:val="002A3E57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46C01"/>
    <w:rsid w:val="00376540"/>
    <w:rsid w:val="00387845"/>
    <w:rsid w:val="003921DD"/>
    <w:rsid w:val="003C1ABF"/>
    <w:rsid w:val="003D3012"/>
    <w:rsid w:val="003D5EC0"/>
    <w:rsid w:val="003D746D"/>
    <w:rsid w:val="003E7391"/>
    <w:rsid w:val="00406E28"/>
    <w:rsid w:val="00410BF5"/>
    <w:rsid w:val="00413008"/>
    <w:rsid w:val="0041406C"/>
    <w:rsid w:val="00417EFB"/>
    <w:rsid w:val="004242B0"/>
    <w:rsid w:val="00442665"/>
    <w:rsid w:val="00451E39"/>
    <w:rsid w:val="004711FF"/>
    <w:rsid w:val="004A11CD"/>
    <w:rsid w:val="004A3C41"/>
    <w:rsid w:val="004A52C4"/>
    <w:rsid w:val="004B1F7B"/>
    <w:rsid w:val="004C216C"/>
    <w:rsid w:val="004C465B"/>
    <w:rsid w:val="004C5034"/>
    <w:rsid w:val="004D4602"/>
    <w:rsid w:val="004F6669"/>
    <w:rsid w:val="00505D78"/>
    <w:rsid w:val="0052197B"/>
    <w:rsid w:val="00546038"/>
    <w:rsid w:val="0054729B"/>
    <w:rsid w:val="005872DA"/>
    <w:rsid w:val="005A37ED"/>
    <w:rsid w:val="005A5ADB"/>
    <w:rsid w:val="005E258E"/>
    <w:rsid w:val="00611650"/>
    <w:rsid w:val="0062507C"/>
    <w:rsid w:val="00626997"/>
    <w:rsid w:val="006311EF"/>
    <w:rsid w:val="00632D1D"/>
    <w:rsid w:val="00650CFC"/>
    <w:rsid w:val="0065456B"/>
    <w:rsid w:val="00657A16"/>
    <w:rsid w:val="006800C4"/>
    <w:rsid w:val="0068470E"/>
    <w:rsid w:val="00694D73"/>
    <w:rsid w:val="0069736C"/>
    <w:rsid w:val="006A4916"/>
    <w:rsid w:val="006A771D"/>
    <w:rsid w:val="006E34E0"/>
    <w:rsid w:val="00701A0C"/>
    <w:rsid w:val="00730B65"/>
    <w:rsid w:val="0073306D"/>
    <w:rsid w:val="0073694D"/>
    <w:rsid w:val="00736CC6"/>
    <w:rsid w:val="0074073F"/>
    <w:rsid w:val="00740A87"/>
    <w:rsid w:val="00741E37"/>
    <w:rsid w:val="00761DA3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356AC"/>
    <w:rsid w:val="008539BA"/>
    <w:rsid w:val="00854C1D"/>
    <w:rsid w:val="008620C7"/>
    <w:rsid w:val="008A0667"/>
    <w:rsid w:val="008E6174"/>
    <w:rsid w:val="008F20CF"/>
    <w:rsid w:val="00911575"/>
    <w:rsid w:val="00912B1C"/>
    <w:rsid w:val="00934554"/>
    <w:rsid w:val="00937166"/>
    <w:rsid w:val="00937EF9"/>
    <w:rsid w:val="00965B24"/>
    <w:rsid w:val="009777FD"/>
    <w:rsid w:val="00993779"/>
    <w:rsid w:val="00995B99"/>
    <w:rsid w:val="009A4A5D"/>
    <w:rsid w:val="009B027F"/>
    <w:rsid w:val="009C7542"/>
    <w:rsid w:val="009C7DAD"/>
    <w:rsid w:val="009D12E2"/>
    <w:rsid w:val="009E1E0D"/>
    <w:rsid w:val="009E32E9"/>
    <w:rsid w:val="00A14D11"/>
    <w:rsid w:val="00A30328"/>
    <w:rsid w:val="00A434EF"/>
    <w:rsid w:val="00A4386C"/>
    <w:rsid w:val="00A71941"/>
    <w:rsid w:val="00A861CC"/>
    <w:rsid w:val="00AA1256"/>
    <w:rsid w:val="00AC38DE"/>
    <w:rsid w:val="00AD34BE"/>
    <w:rsid w:val="00AD65C2"/>
    <w:rsid w:val="00AE3D5C"/>
    <w:rsid w:val="00AE45F9"/>
    <w:rsid w:val="00B01C32"/>
    <w:rsid w:val="00B022B9"/>
    <w:rsid w:val="00B150FE"/>
    <w:rsid w:val="00B275EB"/>
    <w:rsid w:val="00B31DC8"/>
    <w:rsid w:val="00B505CF"/>
    <w:rsid w:val="00B7253A"/>
    <w:rsid w:val="00B81CA0"/>
    <w:rsid w:val="00BA3F61"/>
    <w:rsid w:val="00BB0B02"/>
    <w:rsid w:val="00BC1A1A"/>
    <w:rsid w:val="00BC3C30"/>
    <w:rsid w:val="00BD51A3"/>
    <w:rsid w:val="00BD7081"/>
    <w:rsid w:val="00BE18D4"/>
    <w:rsid w:val="00BE5877"/>
    <w:rsid w:val="00C16DD2"/>
    <w:rsid w:val="00C20654"/>
    <w:rsid w:val="00C21F85"/>
    <w:rsid w:val="00C25125"/>
    <w:rsid w:val="00C33777"/>
    <w:rsid w:val="00C56D95"/>
    <w:rsid w:val="00C8657A"/>
    <w:rsid w:val="00CB3DF6"/>
    <w:rsid w:val="00CC57E2"/>
    <w:rsid w:val="00CC5BDC"/>
    <w:rsid w:val="00CC6D66"/>
    <w:rsid w:val="00CD0835"/>
    <w:rsid w:val="00CE056C"/>
    <w:rsid w:val="00CF1AC2"/>
    <w:rsid w:val="00CF5853"/>
    <w:rsid w:val="00CF637D"/>
    <w:rsid w:val="00D03B51"/>
    <w:rsid w:val="00D1227D"/>
    <w:rsid w:val="00D2138E"/>
    <w:rsid w:val="00D50E0D"/>
    <w:rsid w:val="00D579F1"/>
    <w:rsid w:val="00D64704"/>
    <w:rsid w:val="00D678EE"/>
    <w:rsid w:val="00D739E2"/>
    <w:rsid w:val="00D92EAE"/>
    <w:rsid w:val="00DB3135"/>
    <w:rsid w:val="00DC0F97"/>
    <w:rsid w:val="00DC183C"/>
    <w:rsid w:val="00DF38A3"/>
    <w:rsid w:val="00E00934"/>
    <w:rsid w:val="00E00D17"/>
    <w:rsid w:val="00E02378"/>
    <w:rsid w:val="00E308E9"/>
    <w:rsid w:val="00E415D5"/>
    <w:rsid w:val="00E52A32"/>
    <w:rsid w:val="00E568B0"/>
    <w:rsid w:val="00E61F03"/>
    <w:rsid w:val="00E85D27"/>
    <w:rsid w:val="00E9129B"/>
    <w:rsid w:val="00E91B63"/>
    <w:rsid w:val="00EA7EED"/>
    <w:rsid w:val="00EB0D15"/>
    <w:rsid w:val="00ED3A98"/>
    <w:rsid w:val="00EE0B43"/>
    <w:rsid w:val="00F02F93"/>
    <w:rsid w:val="00F1759C"/>
    <w:rsid w:val="00F27128"/>
    <w:rsid w:val="00F46CE8"/>
    <w:rsid w:val="00F62863"/>
    <w:rsid w:val="00F6524D"/>
    <w:rsid w:val="00F668C4"/>
    <w:rsid w:val="00F66D09"/>
    <w:rsid w:val="00FA2063"/>
    <w:rsid w:val="00FA4B46"/>
    <w:rsid w:val="00FA5366"/>
    <w:rsid w:val="00FB5502"/>
    <w:rsid w:val="00FC6335"/>
    <w:rsid w:val="00FE516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  <w:style w:type="table" w:styleId="Tabela-Siatka">
    <w:name w:val="Table Grid"/>
    <w:basedOn w:val="Standardowy"/>
    <w:uiPriority w:val="39"/>
    <w:rsid w:val="00261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85B0-5974-4642-A637-2EE907F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2019-09-05T12:25:00Z</dcterms:created>
  <dcterms:modified xsi:type="dcterms:W3CDTF">2020-11-04T19:03:00Z</dcterms:modified>
</cp:coreProperties>
</file>